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F23" w:rsidRPr="00EB1BEF" w:rsidRDefault="0035454A" w:rsidP="00EB1BEF">
      <w:pPr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الصف الخامس </w:t>
      </w:r>
      <w:r w:rsidR="00EB1BEF" w:rsidRPr="00EB1BEF">
        <w:rPr>
          <w:rFonts w:hint="cs"/>
          <w:b/>
          <w:bCs/>
          <w:sz w:val="24"/>
          <w:szCs w:val="24"/>
          <w:rtl/>
          <w:lang w:bidi="ar-JO"/>
        </w:rPr>
        <w:t>نموذج خطة علاجية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EB1BEF" w:rsidRPr="00EB1BEF" w:rsidRDefault="00EB1BEF" w:rsidP="007415E8">
      <w:pPr>
        <w:rPr>
          <w:b/>
          <w:bCs/>
          <w:sz w:val="24"/>
          <w:szCs w:val="24"/>
          <w:rtl/>
          <w:lang w:bidi="ar-JO"/>
        </w:rPr>
      </w:pPr>
      <w:r w:rsidRPr="00EB1BEF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</w:t>
      </w:r>
    </w:p>
    <w:p w:rsidR="00EB1BEF" w:rsidRPr="00EB1BEF" w:rsidRDefault="00EB1BEF" w:rsidP="00EB1BEF">
      <w:pPr>
        <w:jc w:val="center"/>
        <w:rPr>
          <w:b/>
          <w:bCs/>
          <w:sz w:val="24"/>
          <w:szCs w:val="24"/>
          <w:rtl/>
          <w:lang w:bidi="ar-JO"/>
        </w:rPr>
      </w:pPr>
      <w:r w:rsidRPr="00EB1BEF">
        <w:rPr>
          <w:rFonts w:hint="cs"/>
          <w:b/>
          <w:bCs/>
          <w:sz w:val="24"/>
          <w:szCs w:val="24"/>
          <w:rtl/>
          <w:lang w:bidi="ar-JO"/>
        </w:rPr>
        <w:t xml:space="preserve">اسم المعلم: </w:t>
      </w:r>
      <w:r w:rsidR="007415E8">
        <w:rPr>
          <w:rFonts w:hint="cs"/>
          <w:b/>
          <w:bCs/>
          <w:sz w:val="24"/>
          <w:szCs w:val="24"/>
          <w:rtl/>
          <w:lang w:bidi="ar-JO"/>
        </w:rPr>
        <w:t>أمل السرحان</w:t>
      </w:r>
      <w:r w:rsidRPr="00EB1BEF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الصف : </w:t>
      </w:r>
      <w:r w:rsidR="007415E8">
        <w:rPr>
          <w:rFonts w:hint="cs"/>
          <w:b/>
          <w:bCs/>
          <w:sz w:val="24"/>
          <w:szCs w:val="24"/>
          <w:rtl/>
          <w:lang w:bidi="ar-JO"/>
        </w:rPr>
        <w:t>الخامس</w:t>
      </w:r>
      <w:r w:rsidRPr="00EB1BEF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المبحث:الرياضيات</w:t>
      </w:r>
    </w:p>
    <w:tbl>
      <w:tblPr>
        <w:tblStyle w:val="af2"/>
        <w:bidiVisual/>
        <w:tblW w:w="14688" w:type="dxa"/>
        <w:tblLook w:val="04A0"/>
      </w:tblPr>
      <w:tblGrid>
        <w:gridCol w:w="2448"/>
        <w:gridCol w:w="2448"/>
        <w:gridCol w:w="2448"/>
        <w:gridCol w:w="2448"/>
        <w:gridCol w:w="2448"/>
        <w:gridCol w:w="2448"/>
      </w:tblGrid>
      <w:tr w:rsidR="00EB1BEF" w:rsidRPr="00EB1BEF" w:rsidTr="0035454A">
        <w:trPr>
          <w:trHeight w:val="794"/>
        </w:trPr>
        <w:tc>
          <w:tcPr>
            <w:tcW w:w="2448" w:type="dxa"/>
            <w:shd w:val="clear" w:color="auto" w:fill="A8D08D" w:themeFill="accent6" w:themeFillTint="99"/>
          </w:tcPr>
          <w:p w:rsidR="00EB1BEF" w:rsidRPr="0035454A" w:rsidRDefault="00EB1BEF" w:rsidP="00EB1BEF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35454A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اسم الطالب /</w:t>
            </w:r>
          </w:p>
          <w:p w:rsidR="00EB1BEF" w:rsidRPr="0035454A" w:rsidRDefault="00EB1BEF" w:rsidP="00EB1BEF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35454A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الفئة المستهدفة</w:t>
            </w:r>
          </w:p>
        </w:tc>
        <w:tc>
          <w:tcPr>
            <w:tcW w:w="2448" w:type="dxa"/>
            <w:shd w:val="clear" w:color="auto" w:fill="A8D08D" w:themeFill="accent6" w:themeFillTint="99"/>
          </w:tcPr>
          <w:p w:rsidR="00EB1BEF" w:rsidRPr="0035454A" w:rsidRDefault="00EB1BEF" w:rsidP="00EB1BEF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35454A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جوانب الضعف</w:t>
            </w:r>
          </w:p>
        </w:tc>
        <w:tc>
          <w:tcPr>
            <w:tcW w:w="2448" w:type="dxa"/>
            <w:shd w:val="clear" w:color="auto" w:fill="A8D08D" w:themeFill="accent6" w:themeFillTint="99"/>
          </w:tcPr>
          <w:p w:rsidR="00EB1BEF" w:rsidRPr="0035454A" w:rsidRDefault="00EB1BEF" w:rsidP="00EB1BEF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35454A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الإجراءات و الأساليب العلاجية</w:t>
            </w:r>
          </w:p>
        </w:tc>
        <w:tc>
          <w:tcPr>
            <w:tcW w:w="2448" w:type="dxa"/>
            <w:shd w:val="clear" w:color="auto" w:fill="A8D08D" w:themeFill="accent6" w:themeFillTint="99"/>
          </w:tcPr>
          <w:p w:rsidR="00EB1BEF" w:rsidRPr="0035454A" w:rsidRDefault="00EB1BEF" w:rsidP="00EB1BEF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35454A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الفترة الزمنية</w:t>
            </w:r>
          </w:p>
        </w:tc>
        <w:tc>
          <w:tcPr>
            <w:tcW w:w="2448" w:type="dxa"/>
            <w:shd w:val="clear" w:color="auto" w:fill="A8D08D" w:themeFill="accent6" w:themeFillTint="99"/>
          </w:tcPr>
          <w:p w:rsidR="00EB1BEF" w:rsidRPr="0035454A" w:rsidRDefault="00EB1BEF" w:rsidP="00EB1BEF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35454A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وسائل التقويم</w:t>
            </w:r>
          </w:p>
        </w:tc>
        <w:tc>
          <w:tcPr>
            <w:tcW w:w="2448" w:type="dxa"/>
            <w:shd w:val="clear" w:color="auto" w:fill="A8D08D" w:themeFill="accent6" w:themeFillTint="99"/>
          </w:tcPr>
          <w:p w:rsidR="00EB1BEF" w:rsidRPr="0035454A" w:rsidRDefault="00EB1BEF" w:rsidP="00EB1BEF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35454A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ملحوظات</w:t>
            </w:r>
          </w:p>
        </w:tc>
      </w:tr>
      <w:tr w:rsidR="00EB1BEF" w:rsidRPr="00EB1BEF" w:rsidTr="0035454A">
        <w:trPr>
          <w:trHeight w:val="794"/>
        </w:trPr>
        <w:tc>
          <w:tcPr>
            <w:tcW w:w="2448" w:type="dxa"/>
          </w:tcPr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448" w:type="dxa"/>
          </w:tcPr>
          <w:p w:rsidR="00EB1BEF" w:rsidRDefault="007219E9" w:rsidP="007219E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_قراءة الاعداد</w:t>
            </w:r>
            <w:r w:rsidR="007601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ضمن </w:t>
            </w:r>
            <w:r w:rsidR="00F37D7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6</w:t>
            </w:r>
            <w:r w:rsidR="007601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منازل وكتابتها بالصيغة اللفظية والتحليلية والقياسية</w:t>
            </w:r>
          </w:p>
          <w:p w:rsidR="00760180" w:rsidRDefault="00454494" w:rsidP="007219E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_ايجاد القيمة المنزلية للرقم</w:t>
            </w:r>
          </w:p>
          <w:p w:rsidR="00454494" w:rsidRDefault="00454494" w:rsidP="00F37D7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_مقارنة الاعداد</w:t>
            </w:r>
          </w:p>
          <w:p w:rsidR="002A7878" w:rsidRDefault="002A7878" w:rsidP="007219E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_جمع عددين ضمن </w:t>
            </w:r>
            <w:r w:rsidR="00F37D7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6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منازل</w:t>
            </w:r>
          </w:p>
          <w:p w:rsidR="002A7878" w:rsidRDefault="002A7878" w:rsidP="007219E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_طرح عددين ضمن </w:t>
            </w:r>
            <w:r w:rsidR="008A7C3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منازل</w:t>
            </w:r>
          </w:p>
          <w:p w:rsidR="001A0F89" w:rsidRDefault="00F27274" w:rsidP="001A0F8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_ضرب عدد مكون من منزلة واحدة في عدد مكون من </w:t>
            </w:r>
            <w:r w:rsidR="008A7C3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3 منازل. </w:t>
            </w:r>
          </w:p>
          <w:p w:rsidR="00F27274" w:rsidRDefault="00F27274" w:rsidP="007219E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_قسمة عدد مكون من </w:t>
            </w:r>
            <w:r w:rsidR="00FD481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3 منازل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على عدد مكون </w:t>
            </w:r>
            <w:r w:rsidR="00562D5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 منزلة واحدة</w:t>
            </w:r>
          </w:p>
          <w:p w:rsidR="00562D57" w:rsidRDefault="00562D57" w:rsidP="007219E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_</w:t>
            </w:r>
            <w:r w:rsidR="00A74A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جمع الكسور المتشابهه</w:t>
            </w:r>
          </w:p>
          <w:p w:rsidR="00A74A7A" w:rsidRDefault="00A74A7A" w:rsidP="007219E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_طرح الكسور المتشابهه</w:t>
            </w:r>
          </w:p>
          <w:p w:rsidR="001A0F89" w:rsidRDefault="001A0F89" w:rsidP="007219E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_</w:t>
            </w:r>
            <w:r w:rsidR="00180DE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ايجاد قابلية قسمة عدد على 2و5</w:t>
            </w:r>
          </w:p>
          <w:p w:rsidR="00A74A7A" w:rsidRDefault="00A74A7A" w:rsidP="007219E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_</w:t>
            </w:r>
            <w:r w:rsidR="00F86E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ايجاد </w:t>
            </w:r>
            <w:r w:rsidR="004F77B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ازواج عوامل العدد</w:t>
            </w:r>
          </w:p>
          <w:p w:rsidR="004F77B7" w:rsidRDefault="004F77B7" w:rsidP="007219E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_ايجاد مضاعفات العدد</w:t>
            </w:r>
          </w:p>
          <w:p w:rsidR="008275CE" w:rsidRDefault="008275CE" w:rsidP="007219E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_</w:t>
            </w:r>
            <w:r w:rsidR="004F77B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تمييز العدد الاولي </w:t>
            </w:r>
            <w:r w:rsidR="001B5DB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 العدد المركب</w:t>
            </w:r>
          </w:p>
          <w:p w:rsidR="001B5DBC" w:rsidRPr="00EB1BEF" w:rsidRDefault="001B5DBC" w:rsidP="007219E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_استخلاص النتائج من تمثيل البيانات بالاعمده </w:t>
            </w:r>
          </w:p>
        </w:tc>
        <w:tc>
          <w:tcPr>
            <w:tcW w:w="2448" w:type="dxa"/>
          </w:tcPr>
          <w:p w:rsidR="00EB1BEF" w:rsidRDefault="008275CE" w:rsidP="008275C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_متابعة الطالبات في حفظ جداول الضرب وعمل اوراق عمل واختبارات تدعم هذا الموضوع</w:t>
            </w:r>
          </w:p>
          <w:p w:rsidR="008275CE" w:rsidRDefault="008275CE" w:rsidP="008275C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_عمل مجتمع تعلم مهني مع المديرة و المرشدة ومعلمات الصف الرابع واولياء الامور للوقوف على أسباب الضعف وكيفية التعاون بين المدرسه والاهل والطالب والمعلم للتغلب على ضعف التحصيل</w:t>
            </w:r>
          </w:p>
          <w:p w:rsidR="008275CE" w:rsidRDefault="008275CE" w:rsidP="008275C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_</w:t>
            </w:r>
            <w:r w:rsidR="00B32E8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تنفيذ اوراق العمل الداعمة</w:t>
            </w:r>
          </w:p>
          <w:p w:rsidR="00B32E89" w:rsidRDefault="00B32E89" w:rsidP="008275C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_اعداد اوراق عمل مشابهه تدعم تحصيل الطلبة</w:t>
            </w:r>
          </w:p>
          <w:p w:rsidR="00B32E89" w:rsidRDefault="0011364F" w:rsidP="008275C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_توزيع الصف إلى مجموعات غير متجانسة لتبادل الخبرات</w:t>
            </w:r>
          </w:p>
          <w:p w:rsidR="0011364F" w:rsidRDefault="0011364F" w:rsidP="008275C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_</w:t>
            </w:r>
            <w:r w:rsidR="0058645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إعداد كراسة</w:t>
            </w:r>
            <w:r w:rsidR="00FA13C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خاصة </w:t>
            </w:r>
            <w:r w:rsidR="0058645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لكل طالب</w:t>
            </w:r>
            <w:r w:rsidR="00FA13C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ومتابعة تعلمه</w:t>
            </w:r>
          </w:p>
          <w:p w:rsidR="00FA13C4" w:rsidRDefault="00FA13C4" w:rsidP="008275C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_تشجيع الطلبة </w:t>
            </w:r>
            <w:r w:rsidR="0062568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ودعمهم وتكريمهم </w:t>
            </w:r>
          </w:p>
          <w:p w:rsidR="00A92C4D" w:rsidRPr="00EB1BEF" w:rsidRDefault="00A92C4D" w:rsidP="008275C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448" w:type="dxa"/>
          </w:tcPr>
          <w:p w:rsidR="00D74C28" w:rsidRPr="00EB1BEF" w:rsidRDefault="001E0191" w:rsidP="00BE0B6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48" w:type="dxa"/>
          </w:tcPr>
          <w:p w:rsidR="00EB1BEF" w:rsidRDefault="001E7A41" w:rsidP="00D74C2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_الملاحظة(سلم تقدير لفظي)</w:t>
            </w:r>
          </w:p>
          <w:p w:rsidR="001E7A41" w:rsidRDefault="001E7A41" w:rsidP="001E7A4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_</w:t>
            </w:r>
            <w:r w:rsidR="005A246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ورقة وقلم</w:t>
            </w:r>
          </w:p>
          <w:p w:rsidR="005A246D" w:rsidRDefault="005A246D" w:rsidP="001E7A4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_التقريم المعتمد على الاداء</w:t>
            </w:r>
          </w:p>
          <w:p w:rsidR="005A246D" w:rsidRPr="00EB1BEF" w:rsidRDefault="00E6549B" w:rsidP="001E7A4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_اسئلة واحوبة </w:t>
            </w:r>
          </w:p>
        </w:tc>
        <w:tc>
          <w:tcPr>
            <w:tcW w:w="2448" w:type="dxa"/>
          </w:tcPr>
          <w:p w:rsidR="00EB1BEF" w:rsidRPr="00EB1BEF" w:rsidRDefault="00EB1BEF" w:rsidP="00EB1B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</w:tr>
    </w:tbl>
    <w:p w:rsidR="00EB1BEF" w:rsidRPr="00EB1BEF" w:rsidRDefault="00EB1BEF" w:rsidP="00EB1BEF">
      <w:pPr>
        <w:jc w:val="center"/>
        <w:rPr>
          <w:b/>
          <w:bCs/>
          <w:sz w:val="24"/>
          <w:szCs w:val="24"/>
          <w:lang w:bidi="ar-JO"/>
        </w:rPr>
      </w:pPr>
    </w:p>
    <w:sectPr w:rsidR="00EB1BEF" w:rsidRPr="00EB1BEF" w:rsidSect="00EB1BEF">
      <w:pgSz w:w="15840" w:h="12240" w:orient="landscape"/>
      <w:pgMar w:top="810" w:right="630" w:bottom="144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20"/>
  <w:characterSpacingControl w:val="doNotCompress"/>
  <w:compat/>
  <w:rsids>
    <w:rsidRoot w:val="00EB1BEF"/>
    <w:rsid w:val="0011364F"/>
    <w:rsid w:val="00180DEB"/>
    <w:rsid w:val="001A0F89"/>
    <w:rsid w:val="001B5DBC"/>
    <w:rsid w:val="001E0191"/>
    <w:rsid w:val="001E7A41"/>
    <w:rsid w:val="002A7878"/>
    <w:rsid w:val="00343DC9"/>
    <w:rsid w:val="0035454A"/>
    <w:rsid w:val="00421B90"/>
    <w:rsid w:val="00454494"/>
    <w:rsid w:val="00475BA0"/>
    <w:rsid w:val="004F77B7"/>
    <w:rsid w:val="00562D57"/>
    <w:rsid w:val="00586454"/>
    <w:rsid w:val="005A246D"/>
    <w:rsid w:val="0062568C"/>
    <w:rsid w:val="00675AE5"/>
    <w:rsid w:val="006E0DB7"/>
    <w:rsid w:val="007219E9"/>
    <w:rsid w:val="00722E66"/>
    <w:rsid w:val="00740A8F"/>
    <w:rsid w:val="007415E8"/>
    <w:rsid w:val="00760180"/>
    <w:rsid w:val="008275CE"/>
    <w:rsid w:val="008A7C3F"/>
    <w:rsid w:val="00915303"/>
    <w:rsid w:val="00984CD0"/>
    <w:rsid w:val="00A74A7A"/>
    <w:rsid w:val="00A92C4D"/>
    <w:rsid w:val="00B32E89"/>
    <w:rsid w:val="00BE0B69"/>
    <w:rsid w:val="00BE70F5"/>
    <w:rsid w:val="00C10F23"/>
    <w:rsid w:val="00D33E39"/>
    <w:rsid w:val="00D74C28"/>
    <w:rsid w:val="00E6549B"/>
    <w:rsid w:val="00EB1BEF"/>
    <w:rsid w:val="00EC413A"/>
    <w:rsid w:val="00F27274"/>
    <w:rsid w:val="00F37D78"/>
    <w:rsid w:val="00F86E06"/>
    <w:rsid w:val="00FA13C4"/>
    <w:rsid w:val="00FD4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0F5"/>
  </w:style>
  <w:style w:type="paragraph" w:styleId="1">
    <w:name w:val="heading 1"/>
    <w:basedOn w:val="a"/>
    <w:next w:val="a"/>
    <w:link w:val="1Char"/>
    <w:uiPriority w:val="9"/>
    <w:qFormat/>
    <w:rsid w:val="00BE70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E70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E70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E70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E70F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E70F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E70F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E70F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E70F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BE70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BE70F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BE70F5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Char">
    <w:name w:val="عنوان 4 Char"/>
    <w:basedOn w:val="a0"/>
    <w:link w:val="4"/>
    <w:uiPriority w:val="9"/>
    <w:semiHidden/>
    <w:rsid w:val="00BE70F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BE70F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BE70F5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Char">
    <w:name w:val="عنوان 7 Char"/>
    <w:basedOn w:val="a0"/>
    <w:link w:val="7"/>
    <w:uiPriority w:val="9"/>
    <w:semiHidden/>
    <w:rsid w:val="00BE70F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Char">
    <w:name w:val="عنوان 8 Char"/>
    <w:basedOn w:val="a0"/>
    <w:link w:val="8"/>
    <w:uiPriority w:val="9"/>
    <w:semiHidden/>
    <w:rsid w:val="00BE70F5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Char">
    <w:name w:val="عنوان 9 Char"/>
    <w:basedOn w:val="a0"/>
    <w:link w:val="9"/>
    <w:uiPriority w:val="9"/>
    <w:semiHidden/>
    <w:rsid w:val="00BE70F5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BE70F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BE70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Char">
    <w:name w:val="العنوان Char"/>
    <w:basedOn w:val="a0"/>
    <w:link w:val="a4"/>
    <w:uiPriority w:val="10"/>
    <w:rsid w:val="00BE70F5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rsid w:val="00BE70F5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Char0">
    <w:name w:val="عنوان فرعي Char"/>
    <w:basedOn w:val="a0"/>
    <w:link w:val="a5"/>
    <w:uiPriority w:val="11"/>
    <w:rsid w:val="00BE70F5"/>
    <w:rPr>
      <w:color w:val="5A5A5A" w:themeColor="text1" w:themeTint="A5"/>
      <w:spacing w:val="15"/>
    </w:rPr>
  </w:style>
  <w:style w:type="character" w:styleId="a6">
    <w:name w:val="Strong"/>
    <w:basedOn w:val="a0"/>
    <w:uiPriority w:val="22"/>
    <w:qFormat/>
    <w:rsid w:val="00BE70F5"/>
    <w:rPr>
      <w:b/>
      <w:bCs/>
      <w:color w:val="auto"/>
    </w:rPr>
  </w:style>
  <w:style w:type="character" w:styleId="a7">
    <w:name w:val="Emphasis"/>
    <w:basedOn w:val="a0"/>
    <w:uiPriority w:val="20"/>
    <w:qFormat/>
    <w:rsid w:val="00BE70F5"/>
    <w:rPr>
      <w:i/>
      <w:iCs/>
      <w:color w:val="auto"/>
    </w:rPr>
  </w:style>
  <w:style w:type="paragraph" w:styleId="a8">
    <w:name w:val="No Spacing"/>
    <w:uiPriority w:val="1"/>
    <w:qFormat/>
    <w:rsid w:val="00BE70F5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BE70F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BE70F5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a"/>
    <w:uiPriority w:val="29"/>
    <w:rsid w:val="00BE70F5"/>
    <w:rPr>
      <w:i/>
      <w:iCs/>
      <w:color w:val="404040" w:themeColor="text1" w:themeTint="BF"/>
    </w:rPr>
  </w:style>
  <w:style w:type="paragraph" w:styleId="ab">
    <w:name w:val="Intense Quote"/>
    <w:basedOn w:val="a"/>
    <w:next w:val="a"/>
    <w:link w:val="Char2"/>
    <w:uiPriority w:val="30"/>
    <w:qFormat/>
    <w:rsid w:val="00BE70F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har2">
    <w:name w:val="اقتباس مكثف Char"/>
    <w:basedOn w:val="a0"/>
    <w:link w:val="ab"/>
    <w:uiPriority w:val="30"/>
    <w:rsid w:val="00BE70F5"/>
    <w:rPr>
      <w:i/>
      <w:iCs/>
      <w:color w:val="5B9BD5" w:themeColor="accent1"/>
    </w:rPr>
  </w:style>
  <w:style w:type="character" w:styleId="ac">
    <w:name w:val="Subtle Emphasis"/>
    <w:basedOn w:val="a0"/>
    <w:uiPriority w:val="19"/>
    <w:qFormat/>
    <w:rsid w:val="00BE70F5"/>
    <w:rPr>
      <w:i/>
      <w:iCs/>
      <w:color w:val="404040" w:themeColor="text1" w:themeTint="BF"/>
    </w:rPr>
  </w:style>
  <w:style w:type="character" w:styleId="ad">
    <w:name w:val="Intense Emphasis"/>
    <w:basedOn w:val="a0"/>
    <w:uiPriority w:val="21"/>
    <w:qFormat/>
    <w:rsid w:val="00BE70F5"/>
    <w:rPr>
      <w:i/>
      <w:iCs/>
      <w:color w:val="5B9BD5" w:themeColor="accent1"/>
    </w:rPr>
  </w:style>
  <w:style w:type="character" w:styleId="ae">
    <w:name w:val="Subtle Reference"/>
    <w:basedOn w:val="a0"/>
    <w:uiPriority w:val="31"/>
    <w:qFormat/>
    <w:rsid w:val="00BE70F5"/>
    <w:rPr>
      <w:smallCaps/>
      <w:color w:val="404040" w:themeColor="text1" w:themeTint="BF"/>
    </w:rPr>
  </w:style>
  <w:style w:type="character" w:styleId="af">
    <w:name w:val="Intense Reference"/>
    <w:basedOn w:val="a0"/>
    <w:uiPriority w:val="32"/>
    <w:qFormat/>
    <w:rsid w:val="00BE70F5"/>
    <w:rPr>
      <w:b/>
      <w:bCs/>
      <w:smallCaps/>
      <w:color w:val="5B9BD5" w:themeColor="accent1"/>
      <w:spacing w:val="5"/>
    </w:rPr>
  </w:style>
  <w:style w:type="character" w:styleId="af0">
    <w:name w:val="Book Title"/>
    <w:basedOn w:val="a0"/>
    <w:uiPriority w:val="33"/>
    <w:qFormat/>
    <w:rsid w:val="00BE70F5"/>
    <w:rPr>
      <w:b/>
      <w:bCs/>
      <w:i/>
      <w:iC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BE70F5"/>
    <w:pPr>
      <w:outlineLvl w:val="9"/>
    </w:pPr>
  </w:style>
  <w:style w:type="table" w:styleId="af2">
    <w:name w:val="Table Grid"/>
    <w:basedOn w:val="a1"/>
    <w:uiPriority w:val="39"/>
    <w:rsid w:val="00EB1B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5">
    <w:name w:val="Grid Table 4 Accent 5"/>
    <w:basedOn w:val="a1"/>
    <w:uiPriority w:val="49"/>
    <w:rsid w:val="00EB1B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6">
    <w:name w:val="Grid Table 4 Accent 6"/>
    <w:basedOn w:val="a1"/>
    <w:uiPriority w:val="49"/>
    <w:rsid w:val="00EB1B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4Accent3">
    <w:name w:val="Grid Table 4 Accent 3"/>
    <w:basedOn w:val="a1"/>
    <w:uiPriority w:val="49"/>
    <w:rsid w:val="00EB1B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Accent2">
    <w:name w:val="Grid Table 4 Accent 2"/>
    <w:basedOn w:val="a1"/>
    <w:uiPriority w:val="49"/>
    <w:rsid w:val="00EB1B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5DarkAccent5">
    <w:name w:val="List Table 5 Dark Accent 5"/>
    <w:basedOn w:val="a1"/>
    <w:uiPriority w:val="50"/>
    <w:rsid w:val="00EB1BE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3Accent1">
    <w:name w:val="List Table 3 Accent 1"/>
    <w:basedOn w:val="a1"/>
    <w:uiPriority w:val="48"/>
    <w:rsid w:val="00EB1B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GridTable4">
    <w:name w:val="Grid Table 4"/>
    <w:basedOn w:val="a1"/>
    <w:uiPriority w:val="49"/>
    <w:rsid w:val="00EB1B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</dc:creator>
  <cp:keywords/>
  <dc:description/>
  <cp:lastModifiedBy>ALEAMN</cp:lastModifiedBy>
  <cp:revision>6</cp:revision>
  <dcterms:created xsi:type="dcterms:W3CDTF">2023-08-29T12:56:00Z</dcterms:created>
  <dcterms:modified xsi:type="dcterms:W3CDTF">2026-01-28T15:37:00Z</dcterms:modified>
</cp:coreProperties>
</file>